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943" w:rsidRDefault="008F7753" w:rsidP="008F7753">
      <w:pPr>
        <w:spacing w:line="276" w:lineRule="auto"/>
      </w:pPr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2E030E5A" wp14:editId="464A6CAF">
            <wp:simplePos x="0" y="0"/>
            <wp:positionH relativeFrom="column">
              <wp:posOffset>34290</wp:posOffset>
            </wp:positionH>
            <wp:positionV relativeFrom="paragraph">
              <wp:posOffset>2773680</wp:posOffset>
            </wp:positionV>
            <wp:extent cx="6120130" cy="4589780"/>
            <wp:effectExtent l="0" t="0" r="0" b="0"/>
            <wp:wrapNone/>
            <wp:docPr id="1" name="Рисунок 1" descr="C:\Users\user\Desktop\Ф№2\SAM_94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Ф№2\SAM_9436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589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737943" w:rsidRPr="008F7753">
        <w:rPr>
          <w:b/>
        </w:rPr>
        <w:t>28 июля в библиотеке-филиале №2</w:t>
      </w:r>
      <w:r w:rsidR="00737943">
        <w:t xml:space="preserve">  прош</w:t>
      </w:r>
      <w:r>
        <w:t>ел</w:t>
      </w:r>
      <w:r w:rsidR="00737943">
        <w:t xml:space="preserve"> </w:t>
      </w:r>
      <w:r w:rsidRPr="008F7753">
        <w:rPr>
          <w:b/>
        </w:rPr>
        <w:t>литературный час по</w:t>
      </w:r>
      <w:r w:rsidR="00737943" w:rsidRPr="008F7753">
        <w:rPr>
          <w:b/>
        </w:rPr>
        <w:t xml:space="preserve"> повести </w:t>
      </w:r>
      <w:proofErr w:type="spellStart"/>
      <w:r w:rsidRPr="008F7753">
        <w:rPr>
          <w:b/>
        </w:rPr>
        <w:t>В.Г.Короленко</w:t>
      </w:r>
      <w:proofErr w:type="spellEnd"/>
      <w:r w:rsidRPr="008F7753">
        <w:rPr>
          <w:b/>
          <w:noProof/>
          <w:lang w:eastAsia="ru-RU"/>
        </w:rPr>
        <w:t xml:space="preserve"> </w:t>
      </w:r>
      <w:r w:rsidR="00737943" w:rsidRPr="008F7753">
        <w:rPr>
          <w:b/>
        </w:rPr>
        <w:t>«Слепой музыкант»</w:t>
      </w:r>
      <w:r w:rsidR="00215224">
        <w:t>,</w:t>
      </w:r>
      <w:r w:rsidR="00737943">
        <w:t xml:space="preserve"> посвященн</w:t>
      </w:r>
      <w:r>
        <w:t>ый</w:t>
      </w:r>
      <w:r w:rsidR="00737943">
        <w:t xml:space="preserve">  165-летию </w:t>
      </w:r>
      <w:r>
        <w:t>со дня рождения писателя</w:t>
      </w:r>
      <w:r w:rsidR="00737943">
        <w:t xml:space="preserve">. </w:t>
      </w:r>
      <w:r>
        <w:t xml:space="preserve">Библиотекарь Елена Ивановна Хараустенко познакомила ребят  с жизнью и творчеством В.Г. </w:t>
      </w:r>
      <w:proofErr w:type="spellStart"/>
      <w:r>
        <w:t>Корленко</w:t>
      </w:r>
      <w:proofErr w:type="spellEnd"/>
      <w:r>
        <w:t xml:space="preserve">.  А ребята </w:t>
      </w:r>
      <w:r w:rsidR="00737943">
        <w:t xml:space="preserve"> вспоминали и прочитывали понравившиеся отрывки из повести</w:t>
      </w:r>
      <w:r>
        <w:t>,</w:t>
      </w:r>
      <w:r w:rsidR="00737943">
        <w:t xml:space="preserve"> комментировали </w:t>
      </w:r>
      <w:r>
        <w:t xml:space="preserve">поступки </w:t>
      </w:r>
      <w:r w:rsidR="00215224">
        <w:t>слепого мальчик. П</w:t>
      </w:r>
      <w:r w:rsidR="00737943">
        <w:t>исатель наделил  своего героя,</w:t>
      </w:r>
      <w:r w:rsidR="00215224">
        <w:t xml:space="preserve"> </w:t>
      </w:r>
      <w:r w:rsidR="00737943">
        <w:t>Петра Попельского</w:t>
      </w:r>
      <w:r w:rsidR="00215224">
        <w:t xml:space="preserve"> тем, что хорошо знал по собственному опыту. Это врожденное стремление к свету, к полноте бытия, преодолению преград на пути к свету. Путь героя, лежал через познание, погружение в его жизнь, и главное - счастье утверждается в повести</w:t>
      </w:r>
      <w:r>
        <w:t>,</w:t>
      </w:r>
      <w:r w:rsidR="00215224">
        <w:t xml:space="preserve"> как ощущение полноты жизни посредством служения другим.</w:t>
      </w:r>
    </w:p>
    <w:sectPr w:rsidR="00737943" w:rsidSect="00D03B6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37943"/>
    <w:rsid w:val="000256BB"/>
    <w:rsid w:val="000C7DF4"/>
    <w:rsid w:val="000E09CE"/>
    <w:rsid w:val="00144BE3"/>
    <w:rsid w:val="00166655"/>
    <w:rsid w:val="00175759"/>
    <w:rsid w:val="00192D65"/>
    <w:rsid w:val="001B0939"/>
    <w:rsid w:val="001D123B"/>
    <w:rsid w:val="001E68A4"/>
    <w:rsid w:val="001F12F1"/>
    <w:rsid w:val="00215224"/>
    <w:rsid w:val="0023300F"/>
    <w:rsid w:val="002A04D6"/>
    <w:rsid w:val="002F0BD5"/>
    <w:rsid w:val="00305348"/>
    <w:rsid w:val="00313D28"/>
    <w:rsid w:val="00314E4A"/>
    <w:rsid w:val="003259A1"/>
    <w:rsid w:val="00326221"/>
    <w:rsid w:val="00343D5C"/>
    <w:rsid w:val="00347ABE"/>
    <w:rsid w:val="0037543D"/>
    <w:rsid w:val="003B4726"/>
    <w:rsid w:val="00410776"/>
    <w:rsid w:val="00442871"/>
    <w:rsid w:val="00456C77"/>
    <w:rsid w:val="00483C3A"/>
    <w:rsid w:val="00484B95"/>
    <w:rsid w:val="004B6D8C"/>
    <w:rsid w:val="00517361"/>
    <w:rsid w:val="00551F23"/>
    <w:rsid w:val="00584E64"/>
    <w:rsid w:val="005D179C"/>
    <w:rsid w:val="00606552"/>
    <w:rsid w:val="006245C9"/>
    <w:rsid w:val="0064075A"/>
    <w:rsid w:val="00646745"/>
    <w:rsid w:val="00653725"/>
    <w:rsid w:val="006B6C59"/>
    <w:rsid w:val="006C77B0"/>
    <w:rsid w:val="006F41E4"/>
    <w:rsid w:val="007054F7"/>
    <w:rsid w:val="00731CF6"/>
    <w:rsid w:val="00737943"/>
    <w:rsid w:val="00743DC2"/>
    <w:rsid w:val="00755912"/>
    <w:rsid w:val="00776565"/>
    <w:rsid w:val="0078592F"/>
    <w:rsid w:val="007E17DC"/>
    <w:rsid w:val="00822EE4"/>
    <w:rsid w:val="00830C06"/>
    <w:rsid w:val="008350F4"/>
    <w:rsid w:val="00842E86"/>
    <w:rsid w:val="00892CAC"/>
    <w:rsid w:val="00896273"/>
    <w:rsid w:val="008F7753"/>
    <w:rsid w:val="00960BBD"/>
    <w:rsid w:val="00963EE7"/>
    <w:rsid w:val="009A3076"/>
    <w:rsid w:val="009F4240"/>
    <w:rsid w:val="00A119FD"/>
    <w:rsid w:val="00A13555"/>
    <w:rsid w:val="00A22891"/>
    <w:rsid w:val="00A37512"/>
    <w:rsid w:val="00A61D14"/>
    <w:rsid w:val="00A700B8"/>
    <w:rsid w:val="00A86120"/>
    <w:rsid w:val="00AA6620"/>
    <w:rsid w:val="00AB696D"/>
    <w:rsid w:val="00AF7578"/>
    <w:rsid w:val="00B35449"/>
    <w:rsid w:val="00B42695"/>
    <w:rsid w:val="00B72559"/>
    <w:rsid w:val="00BD5651"/>
    <w:rsid w:val="00C86452"/>
    <w:rsid w:val="00CA0EAB"/>
    <w:rsid w:val="00CA5A24"/>
    <w:rsid w:val="00CC075F"/>
    <w:rsid w:val="00D02A20"/>
    <w:rsid w:val="00D03B63"/>
    <w:rsid w:val="00D07142"/>
    <w:rsid w:val="00D260BE"/>
    <w:rsid w:val="00D26CA0"/>
    <w:rsid w:val="00DA357C"/>
    <w:rsid w:val="00DD36CE"/>
    <w:rsid w:val="00E35C4A"/>
    <w:rsid w:val="00E44651"/>
    <w:rsid w:val="00E47A84"/>
    <w:rsid w:val="00E506E6"/>
    <w:rsid w:val="00E51B3C"/>
    <w:rsid w:val="00E60DEB"/>
    <w:rsid w:val="00E71B97"/>
    <w:rsid w:val="00E85175"/>
    <w:rsid w:val="00E94AAB"/>
    <w:rsid w:val="00ED4CEE"/>
    <w:rsid w:val="00EE1D0A"/>
    <w:rsid w:val="00EE74B6"/>
    <w:rsid w:val="00F213EB"/>
    <w:rsid w:val="00F56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C06"/>
  </w:style>
  <w:style w:type="paragraph" w:styleId="1">
    <w:name w:val="heading 1"/>
    <w:basedOn w:val="a"/>
    <w:next w:val="a"/>
    <w:link w:val="10"/>
    <w:uiPriority w:val="9"/>
    <w:qFormat/>
    <w:rsid w:val="00731CF6"/>
    <w:pPr>
      <w:keepNext/>
      <w:outlineLvl w:val="0"/>
    </w:pPr>
    <w:rPr>
      <w:rFonts w:eastAsiaTheme="majorEastAsia" w:cstheme="majorBidi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31CF6"/>
    <w:rPr>
      <w:rFonts w:ascii="Times New Roman" w:eastAsiaTheme="majorEastAsia" w:hAnsi="Times New Roman" w:cstheme="majorBidi"/>
      <w:b/>
      <w:bCs/>
      <w:kern w:val="32"/>
      <w:sz w:val="28"/>
      <w:szCs w:val="32"/>
    </w:rPr>
  </w:style>
  <w:style w:type="paragraph" w:styleId="a3">
    <w:name w:val="Balloon Text"/>
    <w:basedOn w:val="a"/>
    <w:link w:val="a4"/>
    <w:uiPriority w:val="99"/>
    <w:semiHidden/>
    <w:unhideWhenUsed/>
    <w:rsid w:val="008F775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77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Библиограф</dc:creator>
  <cp:keywords/>
  <dc:description/>
  <cp:lastModifiedBy>Пользователь Windows</cp:lastModifiedBy>
  <cp:revision>6</cp:revision>
  <dcterms:created xsi:type="dcterms:W3CDTF">2018-07-29T22:34:00Z</dcterms:created>
  <dcterms:modified xsi:type="dcterms:W3CDTF">2018-07-31T00:44:00Z</dcterms:modified>
</cp:coreProperties>
</file>