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2EA" w:rsidRPr="006E5045" w:rsidRDefault="009032EA" w:rsidP="00903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032EA" w:rsidRDefault="009032EA" w:rsidP="00903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</w:t>
      </w:r>
      <w:r w:rsidR="00AB1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 по 18 мая 2021</w:t>
      </w: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30A2A" w:rsidRDefault="00830A2A">
      <w:pPr>
        <w:rPr>
          <w:rFonts w:ascii="Times New Roman" w:hAnsi="Times New Roman" w:cs="Times New Roman"/>
          <w:sz w:val="28"/>
          <w:szCs w:val="28"/>
        </w:rPr>
      </w:pPr>
    </w:p>
    <w:p w:rsidR="009032EA" w:rsidRDefault="009032EA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мая в Доме культуры «Восток» состоялось межмуниципальное культурно-спортивное мероприятие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Парад спортивных достижений «Олимпийская весна</w:t>
      </w:r>
      <w:r w:rsidR="00F652BC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>». Торжественн</w:t>
      </w:r>
      <w:r w:rsidR="00F652BC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церемони</w:t>
      </w:r>
      <w:r w:rsidR="00F652B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награждений спортсменов северных территорий Приморского края </w:t>
      </w:r>
      <w:r w:rsidR="00F652BC">
        <w:rPr>
          <w:rFonts w:ascii="Times New Roman" w:hAnsi="Times New Roman" w:cs="Times New Roman"/>
          <w:sz w:val="28"/>
          <w:szCs w:val="28"/>
        </w:rPr>
        <w:t>дополнили творческие номера солистов ДК и хореографические коллективы ДШИ.</w:t>
      </w: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2957178</wp:posOffset>
            </wp:positionH>
            <wp:positionV relativeFrom="paragraph">
              <wp:posOffset>204206</wp:posOffset>
            </wp:positionV>
            <wp:extent cx="3407871" cy="2255879"/>
            <wp:effectExtent l="0" t="0" r="2540" b="0"/>
            <wp:wrapNone/>
            <wp:docPr id="2" name="Рисунок 2" descr="C:\Users\Владелец\Desktop\парад спортивных достижений 14 мая\DSC_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парад спортивных достижений 14 мая\DSC_28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871" cy="225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-676671</wp:posOffset>
            </wp:positionH>
            <wp:positionV relativeFrom="paragraph">
              <wp:posOffset>157843</wp:posOffset>
            </wp:positionV>
            <wp:extent cx="3515204" cy="2326929"/>
            <wp:effectExtent l="0" t="0" r="9525" b="0"/>
            <wp:wrapNone/>
            <wp:docPr id="1" name="Рисунок 1" descr="C:\Users\Владелец\Desktop\парад спортивных достижений 14 мая\DSC_2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парад спортивных достижений 14 мая\DSC_27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204" cy="232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1603688</wp:posOffset>
            </wp:positionH>
            <wp:positionV relativeFrom="paragraph">
              <wp:posOffset>169603</wp:posOffset>
            </wp:positionV>
            <wp:extent cx="4433570" cy="1994843"/>
            <wp:effectExtent l="0" t="0" r="5080" b="5715"/>
            <wp:wrapNone/>
            <wp:docPr id="4" name="Рисунок 4" descr="C:\Temp\7zE4DA7.tmp\6538327C-B7E3-469B-BAB5-FD2A12B101B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mp\7zE4DA7.tmp\6538327C-B7E3-469B-BAB5-FD2A12B101BF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942" cy="19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-509913</wp:posOffset>
            </wp:positionH>
            <wp:positionV relativeFrom="paragraph">
              <wp:posOffset>169009</wp:posOffset>
            </wp:positionV>
            <wp:extent cx="1786806" cy="3965600"/>
            <wp:effectExtent l="0" t="0" r="4445" b="0"/>
            <wp:wrapNone/>
            <wp:docPr id="3" name="Рисунок 3" descr="C:\Temp\7zE679.tmp\02CC84A1-85BD-418D-831E-B10A8ECFA2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mp\7zE679.tmp\02CC84A1-85BD-418D-831E-B10A8ECFA27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06" cy="39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1603391</wp:posOffset>
            </wp:positionH>
            <wp:positionV relativeFrom="paragraph">
              <wp:posOffset>38974</wp:posOffset>
            </wp:positionV>
            <wp:extent cx="4433694" cy="1995186"/>
            <wp:effectExtent l="0" t="0" r="5080" b="5080"/>
            <wp:wrapNone/>
            <wp:docPr id="5" name="Рисунок 5" descr="C:\Temp\7zE807B.tmp\FE5AAE2D-CAF0-4EBF-B7EE-84C257EC7B2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Temp\7zE807B.tmp\FE5AAE2D-CAF0-4EBF-B7EE-84C257EC7B2A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694" cy="199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42F1" w:rsidRDefault="001642F1" w:rsidP="00F652BC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 мая на городской площади прошла Зарядка чемпионов</w:t>
      </w:r>
      <w:r w:rsidR="007C0E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652BC" w:rsidRDefault="001642F1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3326565</wp:posOffset>
            </wp:positionH>
            <wp:positionV relativeFrom="paragraph">
              <wp:posOffset>177166</wp:posOffset>
            </wp:positionV>
            <wp:extent cx="2690059" cy="3333750"/>
            <wp:effectExtent l="0" t="0" r="0" b="0"/>
            <wp:wrapNone/>
            <wp:docPr id="10" name="Рисунок 10" descr="C:\Users\Владелец\Desktop\Зарядка 15 мая\A575B1A8-88E6-42DC-B295-1CDEA5133B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Зарядка 15 мая\A575B1A8-88E6-42DC-B295-1CDEA5133B7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74" r="-2564" b="11728"/>
                    <a:stretch/>
                  </pic:blipFill>
                  <pic:spPr bwMode="auto">
                    <a:xfrm>
                      <a:off x="0" y="0"/>
                      <a:ext cx="2695272" cy="334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367665</wp:posOffset>
            </wp:positionV>
            <wp:extent cx="3333750" cy="1938568"/>
            <wp:effectExtent l="0" t="0" r="0" b="5080"/>
            <wp:wrapNone/>
            <wp:docPr id="6" name="Рисунок 6" descr="C:\Users\Владелец\Desktop\Зарядка 15 мая\84E1F7F3-56A4-42A2-ACFB-84E2D2EB19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Зарядка 15 мая\84E1F7F3-56A4-42A2-ACFB-84E2D2EB19F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3950" r="-49" b="33339"/>
                    <a:stretch/>
                  </pic:blipFill>
                  <pic:spPr bwMode="auto">
                    <a:xfrm>
                      <a:off x="0" y="0"/>
                      <a:ext cx="3343287" cy="194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F652BC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E0B" w:rsidRDefault="007C0E0B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E0B" w:rsidRDefault="007C0E0B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E0B" w:rsidRDefault="007C0E0B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165735</wp:posOffset>
            </wp:positionV>
            <wp:extent cx="3763501" cy="2152506"/>
            <wp:effectExtent l="0" t="0" r="0" b="635"/>
            <wp:wrapNone/>
            <wp:docPr id="11" name="Рисунок 11" descr="C:\Users\Владелец\Desktop\Зарядка 15 мая\51607FA3-E8D3-426E-BEC7-D2161ACAA9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Зарядка 15 мая\51607FA3-E8D3-426E-BEC7-D2161ACAA97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6667" r="-1831" b="50617"/>
                    <a:stretch/>
                  </pic:blipFill>
                  <pic:spPr bwMode="auto">
                    <a:xfrm>
                      <a:off x="0" y="0"/>
                      <a:ext cx="3763501" cy="215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E0B" w:rsidRDefault="007C0E0B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E0B" w:rsidRDefault="007C0E0B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E0B" w:rsidRDefault="007C0E0B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E0B" w:rsidRDefault="007C0E0B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E0B" w:rsidRDefault="007C0E0B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E0B" w:rsidRDefault="007C0E0B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E0B" w:rsidRDefault="007C0E0B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E0B" w:rsidRDefault="007C0E0B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E0B" w:rsidRDefault="007C0E0B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E0B" w:rsidRDefault="007C0E0B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мая на Мемориале 2200 прошла Всероссийская Акция «Эстафета Победы», посвященная 76-й годовщине Победы в Великой Отечественной войне. В рамках данной Акции жители города приняли участие в забеге и возложили цветы к мемориалу. </w:t>
      </w:r>
    </w:p>
    <w:p w:rsidR="007C0E0B" w:rsidRDefault="00EF3C51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3086537</wp:posOffset>
            </wp:positionH>
            <wp:positionV relativeFrom="paragraph">
              <wp:posOffset>116972</wp:posOffset>
            </wp:positionV>
            <wp:extent cx="3044502" cy="1710047"/>
            <wp:effectExtent l="0" t="0" r="3810" b="5080"/>
            <wp:wrapNone/>
            <wp:docPr id="13" name="Рисунок 13" descr="C:\Users\Владелец\Desktop\Акция Эстафета победы\8737B1DB-2DEF-4DA6-9336-A748CAD3DF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Акция Эстафета победы\8737B1DB-2DEF-4DA6-9336-A748CAD3DF4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502" cy="171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-189486</wp:posOffset>
            </wp:positionH>
            <wp:positionV relativeFrom="paragraph">
              <wp:posOffset>117582</wp:posOffset>
            </wp:positionV>
            <wp:extent cx="3128433" cy="1757548"/>
            <wp:effectExtent l="0" t="0" r="0" b="0"/>
            <wp:wrapNone/>
            <wp:docPr id="12" name="Рисунок 12" descr="C:\Users\Владелец\Desktop\Акция Эстафета победы\0B034967-141A-4A53-B021-DD7B3D0AED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Акция Эстафета победы\0B034967-141A-4A53-B021-DD7B3D0AED2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992" cy="176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E0B" w:rsidRDefault="007C0E0B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-651947</wp:posOffset>
            </wp:positionH>
            <wp:positionV relativeFrom="paragraph">
              <wp:posOffset>-339536</wp:posOffset>
            </wp:positionV>
            <wp:extent cx="3107298" cy="1745673"/>
            <wp:effectExtent l="0" t="0" r="0" b="6985"/>
            <wp:wrapNone/>
            <wp:docPr id="14" name="Рисунок 14" descr="C:\Users\Владелец\Desktop\Акция Эстафета победы\189111C5-38DA-453A-A704-488153F23C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Desktop\Акция Эстафета победы\189111C5-38DA-453A-A704-488153F23C9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298" cy="174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2838268</wp:posOffset>
            </wp:positionH>
            <wp:positionV relativeFrom="paragraph">
              <wp:posOffset>-343535</wp:posOffset>
            </wp:positionV>
            <wp:extent cx="3136446" cy="1761774"/>
            <wp:effectExtent l="0" t="0" r="6985" b="0"/>
            <wp:wrapNone/>
            <wp:docPr id="15" name="Рисунок 15" descr="C:\Users\Владелец\Desktop\Акция Эстафета победы\AD4FCB96-5C28-43C0-9457-E4528D5D87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ладелец\Desktop\Акция Эстафета победы\AD4FCB96-5C28-43C0-9457-E4528D5D87B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446" cy="176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C51" w:rsidRDefault="00EF3C51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F652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52BC" w:rsidRDefault="00EF3C51" w:rsidP="00EF3C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Онлайн публикация «Календарь памятных дат» в официальном аккаунте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ДК «Восток».</w:t>
      </w: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-8846</wp:posOffset>
            </wp:positionH>
            <wp:positionV relativeFrom="paragraph">
              <wp:posOffset>119139</wp:posOffset>
            </wp:positionV>
            <wp:extent cx="3089910" cy="4003040"/>
            <wp:effectExtent l="0" t="0" r="0" b="0"/>
            <wp:wrapNone/>
            <wp:docPr id="16" name="Рисунок 16" descr="C:\Users\Владелец\Desktop\12 мая онлай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ладелец\Desktop\12 мая онлайн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31" r="1124" b="12440"/>
                    <a:stretch/>
                  </pic:blipFill>
                  <pic:spPr bwMode="auto">
                    <a:xfrm>
                      <a:off x="0" y="0"/>
                      <a:ext cx="308991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76D04" w:rsidRDefault="00F76D04" w:rsidP="00EF3C5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17 мая у дома культуры «Восток» состоялся танцевальный вечер клуба «Серебряный возраст». </w:t>
      </w:r>
    </w:p>
    <w:p w:rsidR="00EF3C51" w:rsidRDefault="00EF3C51" w:rsidP="00EF3C5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2440940</wp:posOffset>
            </wp:positionH>
            <wp:positionV relativeFrom="paragraph">
              <wp:posOffset>-10671</wp:posOffset>
            </wp:positionV>
            <wp:extent cx="2552132" cy="3405483"/>
            <wp:effectExtent l="0" t="0" r="635" b="5080"/>
            <wp:wrapNone/>
            <wp:docPr id="18" name="Рисунок 18" descr="C:\Users\Владелец\Desktop\50+ 17 мая\1AF4AC89-36A9-4BDC-A101-C793491037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ладелец\Desktop\50+ 17 мая\1AF4AC89-36A9-4BDC-A101-C7934910376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32" cy="340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-657054</wp:posOffset>
            </wp:positionH>
            <wp:positionV relativeFrom="paragraph">
              <wp:posOffset>-10406</wp:posOffset>
            </wp:positionV>
            <wp:extent cx="2606722" cy="3478637"/>
            <wp:effectExtent l="0" t="0" r="3175" b="7620"/>
            <wp:wrapNone/>
            <wp:docPr id="19" name="Рисунок 19" descr="C:\Users\Владелец\Desktop\50+ 17 мая\A654D06A-4A1F-4A32-BA76-ADCE4233531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ладелец\Desktop\50+ 17 мая\A654D06A-4A1F-4A32-BA76-ADCE4233531C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342" cy="34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2312369</wp:posOffset>
            </wp:positionH>
            <wp:positionV relativeFrom="paragraph">
              <wp:posOffset>201161</wp:posOffset>
            </wp:positionV>
            <wp:extent cx="3437418" cy="2574758"/>
            <wp:effectExtent l="0" t="0" r="0" b="0"/>
            <wp:wrapNone/>
            <wp:docPr id="20" name="Рисунок 20" descr="C:\Users\Владелец\Desktop\50+ 17 мая\F2E1A4D4-404B-4558-A4BB-5C5A7FE775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ладелец\Desktop\50+ 17 мая\F2E1A4D4-404B-4558-A4BB-5C5A7FE775DA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418" cy="257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-655286</wp:posOffset>
            </wp:positionH>
            <wp:positionV relativeFrom="paragraph">
              <wp:posOffset>200760</wp:posOffset>
            </wp:positionV>
            <wp:extent cx="2654300" cy="3534410"/>
            <wp:effectExtent l="0" t="0" r="0" b="8890"/>
            <wp:wrapNone/>
            <wp:docPr id="17" name="Рисунок 17" descr="C:\Users\Владелец\Desktop\50+ 17 мая\1F5F1051-0EE2-46F1-8D82-6BEE5ADE50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ладелец\Desktop\50+ 17 мая\1F5F1051-0EE2-46F1-8D82-6BEE5ADE502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2433085</wp:posOffset>
            </wp:positionH>
            <wp:positionV relativeFrom="paragraph">
              <wp:posOffset>236988</wp:posOffset>
            </wp:positionV>
            <wp:extent cx="3316939" cy="2484515"/>
            <wp:effectExtent l="0" t="0" r="0" b="0"/>
            <wp:wrapNone/>
            <wp:docPr id="21" name="Рисунок 21" descr="C:\Users\Владелец\Desktop\50+ 17 мая\58831937-456D-484B-A0C6-AFF86445292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ладелец\Desktop\50+ 17 мая\58831937-456D-484B-A0C6-AFF86445292B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754" cy="249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C51" w:rsidRDefault="00EF3C51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6F82" w:rsidRDefault="00D96F82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6F82" w:rsidRDefault="00D96F82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6F82" w:rsidRDefault="00D96F82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6F82" w:rsidRDefault="00D96F82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6F82" w:rsidRDefault="00D96F82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6F82" w:rsidRDefault="00D96F82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6196" w:rsidRDefault="007E6196" w:rsidP="007E61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 w:rsidRPr="007E6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проделанной работе </w:t>
      </w:r>
      <w:proofErr w:type="spellStart"/>
      <w:r w:rsidRPr="007E6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Лазовского</w:t>
      </w:r>
      <w:proofErr w:type="spellEnd"/>
      <w:r w:rsidRPr="007E6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клуба </w:t>
      </w:r>
    </w:p>
    <w:p w:rsidR="007E6196" w:rsidRPr="007E6196" w:rsidRDefault="007E6196" w:rsidP="007E61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6196" w:rsidRPr="007E6196" w:rsidRDefault="007E6196" w:rsidP="007E6196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196">
        <w:rPr>
          <w:rFonts w:ascii="Times New Roman" w:eastAsia="Times New Roman" w:hAnsi="Times New Roman" w:cs="Times New Roman"/>
          <w:sz w:val="28"/>
          <w:szCs w:val="28"/>
          <w:lang w:eastAsia="ru-RU"/>
        </w:rPr>
        <w:t>12.05 прошла экологическая программа с участием клубного формирования «Затейник» - «Зеленая планета глазами детей». С участниками программа, была проведена беседа о сохранении и защите природных рисунков. В конце программы ребята закрепили свои знания в рисунках.</w:t>
      </w:r>
    </w:p>
    <w:p w:rsidR="007E6196" w:rsidRPr="007E6196" w:rsidRDefault="007E6196" w:rsidP="007E619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1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A55548" wp14:editId="14C59555">
            <wp:extent cx="1533705" cy="1141894"/>
            <wp:effectExtent l="19050" t="0" r="9345" b="0"/>
            <wp:docPr id="29" name="Рисунок 29" descr="C:\Users\lazo\Desktop\IMG_20210513_12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10513_1250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942" cy="114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61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FEA01D" wp14:editId="15516842">
            <wp:extent cx="1611342" cy="1231821"/>
            <wp:effectExtent l="19050" t="0" r="7908" b="0"/>
            <wp:docPr id="30" name="Рисунок 30" descr="C:\Users\lazo\Desktop\IMG_20210513_13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10513_1323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498" cy="123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196" w:rsidRPr="007E6196" w:rsidRDefault="007E6196" w:rsidP="007E6196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14.05 прошла онлайн - выставка семейных фотографий «Когда все дома». Жители села поделились фотографиями из своих семейных альбомов. </w:t>
      </w:r>
    </w:p>
    <w:p w:rsidR="007E6196" w:rsidRPr="007E6196" w:rsidRDefault="007E6196" w:rsidP="007E6196">
      <w:pPr>
        <w:tabs>
          <w:tab w:val="left" w:pos="8931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1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1958DB" wp14:editId="3A72C232">
            <wp:extent cx="1447948" cy="1130060"/>
            <wp:effectExtent l="19050" t="0" r="0" b="0"/>
            <wp:docPr id="31" name="Рисунок 6" descr="C:\Users\lazo\Desktop\IMG-202105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10514-WA002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154" cy="113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61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90BCB9" wp14:editId="4EA4E6C3">
            <wp:extent cx="1462789" cy="1128779"/>
            <wp:effectExtent l="19050" t="0" r="4061" b="0"/>
            <wp:docPr id="32" name="Рисунок 32" descr="C:\Users\lazo\Desktop\IMG-2021051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10514-WA00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007" cy="1130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61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35B3B6" wp14:editId="523C2409">
            <wp:extent cx="1464694" cy="1121434"/>
            <wp:effectExtent l="19050" t="0" r="2156" b="0"/>
            <wp:docPr id="33" name="Рисунок 8" descr="C:\Users\lazo\Desktop\IMG_20210514_114729_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20210514_114729_9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819" cy="112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196" w:rsidRPr="007E6196" w:rsidRDefault="007E6196" w:rsidP="007E6196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15.05 прошел онлайн – выставка детских рисунков «Все начинается с любви». Ребята в своих рисунках изобразили, одно из самых прекрасных чувств на Земле – любовь. </w:t>
      </w:r>
    </w:p>
    <w:p w:rsidR="007E6196" w:rsidRPr="007E6196" w:rsidRDefault="007E6196" w:rsidP="007E619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1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3F3BB8" wp14:editId="5CE2E280">
            <wp:extent cx="1462208" cy="1121434"/>
            <wp:effectExtent l="19050" t="0" r="4642" b="0"/>
            <wp:docPr id="34" name="Рисунок 9" descr="C:\Users\lazo\Desktop\IMG_20210514_13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20210514_1306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570" cy="1122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61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182E7B" wp14:editId="45BBE054">
            <wp:extent cx="1352550" cy="1161228"/>
            <wp:effectExtent l="19050" t="0" r="0" b="0"/>
            <wp:docPr id="35" name="Рисунок 10" descr="C:\Users\lazo\Desktop\IMG_20210514_13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_20210514_13064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664" cy="116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196" w:rsidRPr="007E6196" w:rsidRDefault="007E6196" w:rsidP="007E6196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196">
        <w:rPr>
          <w:rFonts w:ascii="Times New Roman" w:eastAsia="Times New Roman" w:hAnsi="Times New Roman" w:cs="Times New Roman"/>
          <w:sz w:val="28"/>
          <w:szCs w:val="28"/>
          <w:lang w:eastAsia="ru-RU"/>
        </w:rPr>
        <w:t>15.05 прошла танцевально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E61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развлекательная программа для молодежи «Давайте потанцуем». В этот прекрасный весенний вечер молодежь села собралась в своем уютном зале, чтобы провести свое свободное время в хорошей компании.</w:t>
      </w:r>
    </w:p>
    <w:p w:rsidR="007E6196" w:rsidRPr="007E6196" w:rsidRDefault="007E6196" w:rsidP="007E619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7E619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399C078" wp14:editId="4C79A026">
            <wp:extent cx="1564158" cy="1173193"/>
            <wp:effectExtent l="19050" t="0" r="0" b="0"/>
            <wp:docPr id="36" name="Рисунок 11" descr="C:\Users\lazo\Desktop\IMG-2021051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-20210514-WA003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64631" cy="117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619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101A280" wp14:editId="66C3FA64">
            <wp:extent cx="1371600" cy="1173193"/>
            <wp:effectExtent l="19050" t="0" r="0" b="0"/>
            <wp:docPr id="37" name="Рисунок 12" descr="C:\Users\lazo\Desktop\IMG-2021051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-20210514-WA003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015" cy="117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EE" w:rsidRPr="00C965AD" w:rsidRDefault="00697BEE" w:rsidP="00697BE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7BE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Отчет Дома культуры имени В. </w:t>
      </w:r>
      <w:proofErr w:type="spellStart"/>
      <w:r w:rsidRPr="00697BEE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697BEE" w:rsidRPr="00697BEE" w:rsidRDefault="00697BEE" w:rsidP="00697BEE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BEE">
        <w:rPr>
          <w:rFonts w:ascii="Times New Roman" w:eastAsia="Calibri" w:hAnsi="Times New Roman" w:cs="Times New Roman"/>
          <w:sz w:val="28"/>
          <w:szCs w:val="28"/>
        </w:rPr>
        <w:t xml:space="preserve">За неделю, в Доме культуры имени </w:t>
      </w:r>
      <w:proofErr w:type="spellStart"/>
      <w:r w:rsidRPr="00697BEE">
        <w:rPr>
          <w:rFonts w:ascii="Times New Roman" w:eastAsia="Calibri" w:hAnsi="Times New Roman" w:cs="Times New Roman"/>
          <w:sz w:val="28"/>
          <w:szCs w:val="28"/>
        </w:rPr>
        <w:t>В.Сибирцева</w:t>
      </w:r>
      <w:proofErr w:type="spellEnd"/>
      <w:r w:rsidRPr="00697BEE">
        <w:rPr>
          <w:rFonts w:ascii="Times New Roman" w:eastAsia="Calibri" w:hAnsi="Times New Roman" w:cs="Times New Roman"/>
          <w:sz w:val="28"/>
          <w:szCs w:val="28"/>
        </w:rPr>
        <w:t xml:space="preserve"> прошло 2 мероприятия.</w:t>
      </w:r>
    </w:p>
    <w:p w:rsidR="00697BEE" w:rsidRPr="00697BEE" w:rsidRDefault="00697BEE" w:rsidP="00697BEE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 мая</w:t>
      </w:r>
      <w:r w:rsidRPr="00697BEE">
        <w:rPr>
          <w:rFonts w:ascii="Times New Roman" w:eastAsia="Calibri" w:hAnsi="Times New Roman" w:cs="Times New Roman"/>
          <w:sz w:val="28"/>
          <w:szCs w:val="28"/>
        </w:rPr>
        <w:t xml:space="preserve"> в кружке прикладного искусства «Волшебная мастерская», прошел мастер класс «Чудо нитки». Ребята из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7BEE">
        <w:rPr>
          <w:rFonts w:ascii="Times New Roman" w:eastAsia="Calibri" w:hAnsi="Times New Roman" w:cs="Times New Roman"/>
          <w:sz w:val="28"/>
          <w:szCs w:val="28"/>
        </w:rPr>
        <w:t xml:space="preserve">остатков ниток, сделали разноцветных лошадок.  </w:t>
      </w:r>
    </w:p>
    <w:p w:rsidR="00697BEE" w:rsidRPr="00697BEE" w:rsidRDefault="00697BEE" w:rsidP="00697BEE">
      <w:pPr>
        <w:spacing w:after="200" w:line="276" w:lineRule="auto"/>
        <w:rPr>
          <w:rFonts w:ascii="Calibri" w:eastAsia="Calibri" w:hAnsi="Calibri" w:cs="Times New Roman"/>
        </w:rPr>
      </w:pPr>
      <w:r w:rsidRPr="00697BE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0695142" wp14:editId="035F18FD">
            <wp:extent cx="2403123" cy="1733797"/>
            <wp:effectExtent l="0" t="0" r="0" b="0"/>
            <wp:docPr id="38" name="Рисунок 38" descr="C:\Users\User\Desktop\76965ae3-e67e-4cd2-8e74-fa1cd33578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6965ae3-e67e-4cd2-8e74-fa1cd335782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3" t="4241" b="25612"/>
                    <a:stretch/>
                  </pic:blipFill>
                  <pic:spPr bwMode="auto">
                    <a:xfrm>
                      <a:off x="0" y="0"/>
                      <a:ext cx="2407660" cy="173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65AD" w:rsidRPr="00697BE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F256DBD" wp14:editId="79EFB46A">
            <wp:extent cx="2446632" cy="1751611"/>
            <wp:effectExtent l="0" t="0" r="0" b="1270"/>
            <wp:docPr id="39" name="Рисунок 39" descr="C:\Users\User\Desktop\7eead92c-7ab9-420b-874c-344ec8bc50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eead92c-7ab9-420b-874c-344ec8bc504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3" r="2404" b="21956"/>
                    <a:stretch/>
                  </pic:blipFill>
                  <pic:spPr bwMode="auto">
                    <a:xfrm>
                      <a:off x="0" y="0"/>
                      <a:ext cx="2457547" cy="175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7BEE" w:rsidRPr="00697BEE" w:rsidRDefault="00697BEE" w:rsidP="00697BEE">
      <w:pPr>
        <w:spacing w:after="200" w:line="276" w:lineRule="auto"/>
        <w:rPr>
          <w:rFonts w:ascii="Calibri" w:eastAsia="Calibri" w:hAnsi="Calibri" w:cs="Times New Roman"/>
        </w:rPr>
      </w:pPr>
    </w:p>
    <w:p w:rsidR="00697BEE" w:rsidRPr="00697BEE" w:rsidRDefault="00697BEE" w:rsidP="00697BEE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14 мая </w:t>
      </w:r>
      <w:r w:rsidRPr="00697BEE">
        <w:rPr>
          <w:rFonts w:ascii="Times New Roman" w:eastAsia="Calibri" w:hAnsi="Times New Roman" w:cs="Times New Roman"/>
          <w:sz w:val="28"/>
          <w:szCs w:val="28"/>
        </w:rPr>
        <w:t xml:space="preserve">в студии «Волшебная кисточка», прошёл мастер </w:t>
      </w:r>
      <w:r>
        <w:rPr>
          <w:rFonts w:ascii="Times New Roman" w:eastAsia="Calibri" w:hAnsi="Times New Roman" w:cs="Times New Roman"/>
          <w:sz w:val="28"/>
          <w:szCs w:val="28"/>
        </w:rPr>
        <w:t>класс</w:t>
      </w:r>
      <w:r w:rsidR="00C965AD">
        <w:rPr>
          <w:rFonts w:ascii="Times New Roman" w:eastAsia="Calibri" w:hAnsi="Times New Roman" w:cs="Times New Roman"/>
          <w:sz w:val="28"/>
          <w:szCs w:val="28"/>
        </w:rPr>
        <w:t xml:space="preserve"> по изготовлению 3-Д </w:t>
      </w:r>
      <w:r w:rsidRPr="00697BEE">
        <w:rPr>
          <w:rFonts w:ascii="Times New Roman" w:eastAsia="Calibri" w:hAnsi="Times New Roman" w:cs="Times New Roman"/>
          <w:sz w:val="28"/>
          <w:szCs w:val="28"/>
        </w:rPr>
        <w:t xml:space="preserve">композиций.   </w:t>
      </w:r>
    </w:p>
    <w:p w:rsidR="00697BEE" w:rsidRPr="00697BEE" w:rsidRDefault="00697BEE" w:rsidP="00697BE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97BE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CCC980" wp14:editId="5C5B0060">
            <wp:extent cx="2857500" cy="3552825"/>
            <wp:effectExtent l="0" t="0" r="0" b="9525"/>
            <wp:docPr id="40" name="Рисунок 40" descr="C:\Users\User\Desktop\a3a682a5-089a-4242-9990-cdc2ba7bde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3a682a5-089a-4242-9990-cdc2ba7bde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4" t="2244" r="19231" b="12660"/>
                    <a:stretch/>
                  </pic:blipFill>
                  <pic:spPr bwMode="auto">
                    <a:xfrm>
                      <a:off x="0" y="0"/>
                      <a:ext cx="2855974" cy="355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97BE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97BE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2A4AA7" wp14:editId="337EB219">
            <wp:extent cx="2505075" cy="3566546"/>
            <wp:effectExtent l="0" t="0" r="0" b="0"/>
            <wp:docPr id="41" name="Рисунок 41" descr="C:\Users\User\Desktop\d0ee1b56-aa57-46f1-be96-36f2daa9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0ee1b56-aa57-46f1-be96-36f2daa938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30" t="2609" r="15014" b="-1"/>
                    <a:stretch/>
                  </pic:blipFill>
                  <pic:spPr bwMode="auto">
                    <a:xfrm>
                      <a:off x="0" y="0"/>
                      <a:ext cx="2506389" cy="356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65AD">
        <w:rPr>
          <w:rFonts w:ascii="Times New Roman" w:eastAsia="Calibri" w:hAnsi="Times New Roman" w:cs="Times New Roman"/>
          <w:sz w:val="28"/>
          <w:szCs w:val="28"/>
        </w:rPr>
        <w:t xml:space="preserve">                  Ребята </w:t>
      </w:r>
      <w:r w:rsidRPr="00697BEE">
        <w:rPr>
          <w:rFonts w:ascii="Times New Roman" w:eastAsia="Calibri" w:hAnsi="Times New Roman" w:cs="Times New Roman"/>
          <w:sz w:val="28"/>
          <w:szCs w:val="28"/>
        </w:rPr>
        <w:t xml:space="preserve">в итоге научились и изготовили яркие цветные композиции. </w:t>
      </w:r>
    </w:p>
    <w:p w:rsidR="00D96F82" w:rsidRDefault="00D96F82" w:rsidP="00EF3C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5AD" w:rsidRDefault="00C965AD" w:rsidP="00C965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5AD" w:rsidRDefault="00C965AD" w:rsidP="00C965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BEE" w:rsidRPr="00C965AD" w:rsidRDefault="00697BEE" w:rsidP="00C965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</w:t>
      </w:r>
      <w:r w:rsidR="00C965AD" w:rsidRPr="00C96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7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Клуба «Космос» село Грушевое </w:t>
      </w:r>
    </w:p>
    <w:p w:rsidR="00C965AD" w:rsidRPr="00697BEE" w:rsidRDefault="00C965AD" w:rsidP="00C965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BEE" w:rsidRPr="00697BEE" w:rsidRDefault="00697BEE" w:rsidP="00C96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97B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12.05. Выставка рисунков «Моя семья» с участием кружка «Кудесники».  Посетило 60 человек.</w:t>
      </w:r>
    </w:p>
    <w:p w:rsidR="00697BEE" w:rsidRPr="00697BEE" w:rsidRDefault="00697BEE" w:rsidP="00697BEE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697B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697BEE" w:rsidRPr="00697BEE" w:rsidRDefault="00697BEE" w:rsidP="00697B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7740" cy="2983865"/>
            <wp:effectExtent l="0" t="0" r="0" b="6985"/>
            <wp:docPr id="61" name="Рисунок 61" descr="д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л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7740" cy="2983865"/>
            <wp:effectExtent l="0" t="0" r="0" b="6985"/>
            <wp:docPr id="60" name="Рисунок 60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7740" cy="2670810"/>
            <wp:effectExtent l="0" t="0" r="0" b="0"/>
            <wp:docPr id="59" name="Рисунок 59" descr="2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я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83865" cy="2165985"/>
            <wp:effectExtent l="0" t="0" r="6985" b="5715"/>
            <wp:docPr id="58" name="Рисунок 58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BEE" w:rsidRPr="00697BEE" w:rsidRDefault="00697BEE" w:rsidP="00697B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67814" cy="2357252"/>
            <wp:effectExtent l="0" t="0" r="4445" b="5080"/>
            <wp:docPr id="57" name="Рисунок 57" descr="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ь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741" cy="236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47966" cy="2464130"/>
            <wp:effectExtent l="0" t="0" r="0" b="0"/>
            <wp:docPr id="56" name="Рисунок 56" descr="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ж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448" cy="247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BEE" w:rsidRPr="00697BEE" w:rsidRDefault="00697BEE" w:rsidP="00C965A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>15.05</w:t>
      </w:r>
      <w:r w:rsidR="00C965A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. А</w:t>
      </w:r>
      <w:proofErr w:type="spellStart"/>
      <w:r w:rsidR="00C965AD" w:rsidRPr="00697B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кция</w:t>
      </w:r>
      <w:proofErr w:type="spellEnd"/>
      <w:r w:rsidRPr="00697B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добрых дел «Цветами улыбается земля».  С участием клуба цветоводов «Аленький цветочек». Приняло участие 10 человек.</w:t>
      </w:r>
    </w:p>
    <w:p w:rsidR="00697BEE" w:rsidRPr="00697BEE" w:rsidRDefault="00697BEE" w:rsidP="00697B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97BEE" w:rsidRPr="00697BEE" w:rsidRDefault="00697BEE" w:rsidP="00697B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56872" cy="2476005"/>
            <wp:effectExtent l="0" t="0" r="0" b="635"/>
            <wp:docPr id="55" name="Рисунок 55" descr="ц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цй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691" cy="250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61325" cy="2481943"/>
            <wp:effectExtent l="0" t="0" r="5715" b="0"/>
            <wp:docPr id="54" name="Рисунок 54" descr="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ы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574" cy="249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C35"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1207EEC" wp14:editId="76B1E6B8">
            <wp:extent cx="1772267" cy="2363190"/>
            <wp:effectExtent l="0" t="0" r="0" b="0"/>
            <wp:docPr id="53" name="Рисунок 53" descr="ц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цц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347" cy="237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BEE" w:rsidRPr="00697BEE" w:rsidRDefault="00697BEE" w:rsidP="00697B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54455" cy="2339439"/>
            <wp:effectExtent l="0" t="0" r="0" b="3810"/>
            <wp:docPr id="52" name="Рисунок 52" descr="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п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327" cy="235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74602" cy="2366304"/>
            <wp:effectExtent l="0" t="0" r="0" b="0"/>
            <wp:docPr id="51" name="Рисунок 51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588" cy="238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83590" cy="2511632"/>
            <wp:effectExtent l="0" t="0" r="2540" b="3175"/>
            <wp:docPr id="50" name="Рисунок 50" descr="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и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713" cy="251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83880" cy="2517569"/>
            <wp:effectExtent l="0" t="0" r="0" b="0"/>
            <wp:docPr id="49" name="Рисунок 49" descr="з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о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168" cy="253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91735" cy="2339439"/>
            <wp:effectExtent l="0" t="0" r="0" b="3810"/>
            <wp:docPr id="48" name="Рисунок 48" descr="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ч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735" cy="233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C35"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8D3EE1B" wp14:editId="656243D2">
            <wp:extent cx="2054352" cy="2297446"/>
            <wp:effectExtent l="0" t="0" r="3175" b="7620"/>
            <wp:docPr id="47" name="Рисунок 47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ф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769" cy="231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BEE" w:rsidRPr="00697BEE" w:rsidRDefault="00697BEE" w:rsidP="00697B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97BEE" w:rsidRPr="00697BEE" w:rsidRDefault="00697BEE" w:rsidP="00697B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97BEE" w:rsidRPr="00697BEE" w:rsidRDefault="00697BEE" w:rsidP="00697B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97BEE" w:rsidRPr="00697BEE" w:rsidRDefault="00697BEE" w:rsidP="00697B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97BEE" w:rsidRPr="00697BEE" w:rsidRDefault="00697BEE" w:rsidP="00940C3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97B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15.05. Час общения в кругу семьи «Мой толерантный мир» с участием клуба «Радуга». Посетило 16 человек.</w:t>
      </w:r>
    </w:p>
    <w:p w:rsidR="00D96F82" w:rsidRDefault="00697BEE" w:rsidP="00EF3C51">
      <w:pPr>
        <w:jc w:val="both"/>
        <w:rPr>
          <w:rFonts w:ascii="Times New Roman" w:hAnsi="Times New Roman" w:cs="Times New Roman"/>
          <w:sz w:val="28"/>
          <w:szCs w:val="28"/>
        </w:rPr>
      </w:pP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29672" cy="2573079"/>
            <wp:effectExtent l="0" t="0" r="0" b="0"/>
            <wp:docPr id="46" name="Рисунок 46" descr="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188" cy="258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05751" cy="2541181"/>
            <wp:effectExtent l="0" t="0" r="0" b="0"/>
            <wp:docPr id="45" name="Рисунок 45" descr="т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т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919" cy="255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7740" cy="2983865"/>
            <wp:effectExtent l="0" t="0" r="0" b="6985"/>
            <wp:docPr id="44" name="Рисунок 44" descr="т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7740" cy="2983865"/>
            <wp:effectExtent l="0" t="0" r="0" b="6985"/>
            <wp:docPr id="43" name="Рисунок 43" descr="т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BE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7740" cy="2983865"/>
            <wp:effectExtent l="0" t="0" r="0" b="6985"/>
            <wp:docPr id="42" name="Рисунок 42" descr="т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т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6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7E3"/>
    <w:rsid w:val="001642F1"/>
    <w:rsid w:val="00697BEE"/>
    <w:rsid w:val="007C0E0B"/>
    <w:rsid w:val="007E6196"/>
    <w:rsid w:val="00830A2A"/>
    <w:rsid w:val="009032EA"/>
    <w:rsid w:val="00940C35"/>
    <w:rsid w:val="00A177E3"/>
    <w:rsid w:val="00AB1979"/>
    <w:rsid w:val="00C965AD"/>
    <w:rsid w:val="00D96F82"/>
    <w:rsid w:val="00EF3C51"/>
    <w:rsid w:val="00F652BC"/>
    <w:rsid w:val="00F7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BDFAB-F494-4362-8F0C-D28A01E3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8</cp:revision>
  <dcterms:created xsi:type="dcterms:W3CDTF">2021-05-20T05:16:00Z</dcterms:created>
  <dcterms:modified xsi:type="dcterms:W3CDTF">2021-05-21T04:05:00Z</dcterms:modified>
</cp:coreProperties>
</file>